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4111"/>
        <w:tblW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SŠ28122013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AK09022014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AA19032015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VK15012015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MD08012015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MH27072014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GEB20072015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EVV04022015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AB20022014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SŠ10112014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MK25072014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VJ22052015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MK14032015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JS07112014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KP17012015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JS28082014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MK15102014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MU14112014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MŠ08112014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JŠ12112014</w:t>
            </w:r>
          </w:p>
        </w:tc>
      </w:tr>
      <w:tr w:rsidR="00BB592B" w:rsidRPr="0063190D" w:rsidTr="00363FB3">
        <w:tc>
          <w:tcPr>
            <w:tcW w:w="2830" w:type="dxa"/>
          </w:tcPr>
          <w:p w:rsidR="00BB592B" w:rsidRPr="0063190D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OV26092014</w:t>
            </w:r>
          </w:p>
        </w:tc>
      </w:tr>
      <w:tr w:rsidR="00BB592B" w:rsidRPr="003D30AC" w:rsidTr="00363FB3">
        <w:tc>
          <w:tcPr>
            <w:tcW w:w="2830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MK08122014</w:t>
            </w:r>
          </w:p>
        </w:tc>
      </w:tr>
    </w:tbl>
    <w:tbl>
      <w:tblPr>
        <w:tblStyle w:val="Mkatabulky"/>
        <w:tblpPr w:leftFromText="141" w:rightFromText="141" w:vertAnchor="page" w:horzAnchor="page" w:tblpX="6736" w:tblpY="4006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AS14062014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AS04072014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HB25112014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VV11012015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AŽ02122014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HRV18052014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MK12052015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MV07012015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VR22092014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VP22072015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LK16112014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VI11082014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MM30032015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SH02122014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VN15022015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KG02092014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JŠ30032015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MS19022015</w:t>
            </w:r>
          </w:p>
        </w:tc>
      </w:tr>
      <w:tr w:rsidR="00BB592B" w:rsidRPr="003D30AC" w:rsidTr="00363FB3">
        <w:tc>
          <w:tcPr>
            <w:tcW w:w="2972" w:type="dxa"/>
          </w:tcPr>
          <w:p w:rsidR="00BB592B" w:rsidRPr="003D30AC" w:rsidRDefault="00BB592B" w:rsidP="0036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MK22022015</w:t>
            </w:r>
          </w:p>
        </w:tc>
      </w:tr>
    </w:tbl>
    <w:p w:rsidR="00363FB3" w:rsidRDefault="004875E5" w:rsidP="005072BE">
      <w:pPr>
        <w:tabs>
          <w:tab w:val="left" w:pos="1905"/>
        </w:tabs>
      </w:pPr>
      <w:r>
        <w:t xml:space="preserve"> </w:t>
      </w:r>
      <w:r w:rsidR="00363FB3" w:rsidRPr="00BB592B">
        <w:rPr>
          <w:sz w:val="24"/>
          <w:szCs w:val="24"/>
        </w:rPr>
        <w:t>KÓDY PŘIJATÝCH ŽÁKŮ 2021/2022:</w:t>
      </w:r>
    </w:p>
    <w:p w:rsidR="00363FB3" w:rsidRDefault="00363FB3" w:rsidP="005072BE">
      <w:pPr>
        <w:tabs>
          <w:tab w:val="left" w:pos="1905"/>
        </w:tabs>
        <w:rPr>
          <w:sz w:val="24"/>
          <w:szCs w:val="24"/>
        </w:rPr>
      </w:pPr>
    </w:p>
    <w:p w:rsidR="00363FB3" w:rsidRDefault="00363FB3" w:rsidP="005072BE">
      <w:pPr>
        <w:tabs>
          <w:tab w:val="left" w:pos="1905"/>
        </w:tabs>
      </w:pPr>
      <w:r>
        <w:rPr>
          <w:sz w:val="24"/>
          <w:szCs w:val="24"/>
        </w:rPr>
        <w:t>Kód je složen z počátečního písmena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>ména a příjmení, a dále data narození</w:t>
      </w:r>
      <w:r>
        <w:rPr>
          <w:sz w:val="24"/>
          <w:szCs w:val="24"/>
        </w:rPr>
        <w:t>.</w:t>
      </w:r>
      <w:bookmarkStart w:id="0" w:name="_GoBack"/>
      <w:bookmarkEnd w:id="0"/>
    </w:p>
    <w:sectPr w:rsidR="00363FB3" w:rsidSect="004875E5">
      <w:headerReference w:type="default" r:id="rId6"/>
      <w:pgSz w:w="11906" w:h="16838"/>
      <w:pgMar w:top="1418" w:right="1418" w:bottom="28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EB" w:rsidRDefault="00BA58EB" w:rsidP="00BA58EB">
      <w:pPr>
        <w:spacing w:after="0" w:line="240" w:lineRule="auto"/>
      </w:pPr>
      <w:r>
        <w:separator/>
      </w:r>
    </w:p>
  </w:endnote>
  <w:endnote w:type="continuationSeparator" w:id="0">
    <w:p w:rsidR="00BA58EB" w:rsidRDefault="00BA58EB" w:rsidP="00BA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EB" w:rsidRDefault="00BA58EB" w:rsidP="00BA58EB">
      <w:pPr>
        <w:spacing w:after="0" w:line="240" w:lineRule="auto"/>
      </w:pPr>
      <w:r>
        <w:separator/>
      </w:r>
    </w:p>
  </w:footnote>
  <w:footnote w:type="continuationSeparator" w:id="0">
    <w:p w:rsidR="00BA58EB" w:rsidRDefault="00BA58EB" w:rsidP="00BA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EB" w:rsidRDefault="00BA58EB" w:rsidP="00BA58EB">
    <w:pPr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-349885</wp:posOffset>
          </wp:positionV>
          <wp:extent cx="959485" cy="390525"/>
          <wp:effectExtent l="0" t="0" r="0" b="9525"/>
          <wp:wrapTight wrapText="bothSides">
            <wp:wrapPolygon edited="0">
              <wp:start x="0" y="0"/>
              <wp:lineTo x="0" y="21073"/>
              <wp:lineTo x="21014" y="21073"/>
              <wp:lineTo x="210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8EB" w:rsidRPr="00BA58EB" w:rsidRDefault="00BA58EB" w:rsidP="00BA58EB">
    <w:pPr>
      <w:jc w:val="center"/>
      <w:rPr>
        <w:sz w:val="36"/>
        <w:szCs w:val="36"/>
      </w:rPr>
    </w:pPr>
    <w:r w:rsidRPr="00BA58EB">
      <w:rPr>
        <w:sz w:val="24"/>
        <w:szCs w:val="24"/>
      </w:rPr>
      <w:t>Základní škola Prachatice, Národní 1018, Prachatice 383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BE"/>
    <w:rsid w:val="0013557B"/>
    <w:rsid w:val="00363FB3"/>
    <w:rsid w:val="004343F3"/>
    <w:rsid w:val="004875E5"/>
    <w:rsid w:val="005072BE"/>
    <w:rsid w:val="0086212F"/>
    <w:rsid w:val="008937A7"/>
    <w:rsid w:val="00BA58EB"/>
    <w:rsid w:val="00BB592B"/>
    <w:rsid w:val="00E6445A"/>
    <w:rsid w:val="00E97D7C"/>
    <w:rsid w:val="00E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94669"/>
  <w15:chartTrackingRefBased/>
  <w15:docId w15:val="{DE887C2D-F746-4FAF-AA2A-F05C1F0E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8EB"/>
  </w:style>
  <w:style w:type="paragraph" w:styleId="Zpat">
    <w:name w:val="footer"/>
    <w:basedOn w:val="Normln"/>
    <w:link w:val="ZpatChar"/>
    <w:uiPriority w:val="99"/>
    <w:unhideWhenUsed/>
    <w:rsid w:val="00B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EB"/>
  </w:style>
  <w:style w:type="table" w:styleId="Mkatabulky">
    <w:name w:val="Table Grid"/>
    <w:basedOn w:val="Normlntabulka"/>
    <w:uiPriority w:val="39"/>
    <w:rsid w:val="00E6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Holčíková Jana</cp:lastModifiedBy>
  <cp:revision>4</cp:revision>
  <dcterms:created xsi:type="dcterms:W3CDTF">2021-05-31T06:37:00Z</dcterms:created>
  <dcterms:modified xsi:type="dcterms:W3CDTF">2021-05-31T10:57:00Z</dcterms:modified>
</cp:coreProperties>
</file>